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617FF126"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r w:rsidR="00A41229">
        <w:rPr>
          <w:rFonts w:ascii="Arial" w:hAnsi="Arial" w:cs="Arial"/>
          <w:sz w:val="22"/>
          <w:szCs w:val="22"/>
        </w:rPr>
        <w:t>1</w:t>
      </w:r>
      <w:r w:rsidR="00C5324B">
        <w:rPr>
          <w:rFonts w:ascii="Arial" w:hAnsi="Arial" w:cs="Arial"/>
          <w:sz w:val="22"/>
          <w:szCs w:val="22"/>
        </w:rPr>
        <w:t>7</w:t>
      </w:r>
      <w:bookmarkEnd w:id="0"/>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xml:space="preserve">] (toliau – Rangovas), sudaręs/-iusi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6C138CFE"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A41229">
        <w:rPr>
          <w:rFonts w:ascii="Arial" w:hAnsi="Arial" w:cs="Arial"/>
          <w:sz w:val="22"/>
          <w:szCs w:val="22"/>
        </w:rPr>
        <w:t>1</w:t>
      </w:r>
      <w:r w:rsidR="009C6325">
        <w:rPr>
          <w:rFonts w:ascii="Arial" w:hAnsi="Arial" w:cs="Arial"/>
          <w:sz w:val="22"/>
          <w:szCs w:val="22"/>
        </w:rPr>
        <w:t>7</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7AD865F2"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860062">
        <w:rPr>
          <w:rFonts w:ascii="Arial" w:hAnsi="Arial" w:cs="Arial"/>
          <w:sz w:val="22"/>
          <w:szCs w:val="22"/>
        </w:rPr>
        <w:t>1</w:t>
      </w:r>
      <w:r w:rsidR="003F42F9">
        <w:rPr>
          <w:rFonts w:ascii="Arial" w:hAnsi="Arial" w:cs="Arial"/>
          <w:sz w:val="22"/>
          <w:szCs w:val="22"/>
        </w:rPr>
        <w:t>7</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A5CD0" w14:textId="77777777" w:rsidR="00934BA7" w:rsidRDefault="00934BA7" w:rsidP="00DA4DB8">
      <w:r>
        <w:separator/>
      </w:r>
    </w:p>
  </w:endnote>
  <w:endnote w:type="continuationSeparator" w:id="0">
    <w:p w14:paraId="4A89D5D9" w14:textId="77777777" w:rsidR="00934BA7" w:rsidRDefault="00934BA7"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BEDEC" w14:textId="77777777" w:rsidR="00934BA7" w:rsidRDefault="00934BA7" w:rsidP="00DA4DB8">
      <w:r>
        <w:separator/>
      </w:r>
    </w:p>
  </w:footnote>
  <w:footnote w:type="continuationSeparator" w:id="0">
    <w:p w14:paraId="5156FFC8" w14:textId="77777777" w:rsidR="00934BA7" w:rsidRDefault="00934BA7"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82D0C"/>
    <w:rsid w:val="0037245B"/>
    <w:rsid w:val="003E2C02"/>
    <w:rsid w:val="003F42F9"/>
    <w:rsid w:val="00541D7D"/>
    <w:rsid w:val="00636150"/>
    <w:rsid w:val="00860062"/>
    <w:rsid w:val="00934BA7"/>
    <w:rsid w:val="009C6325"/>
    <w:rsid w:val="009C6545"/>
    <w:rsid w:val="00A41229"/>
    <w:rsid w:val="00A41EEB"/>
    <w:rsid w:val="00B264A1"/>
    <w:rsid w:val="00C5324B"/>
    <w:rsid w:val="00D14150"/>
    <w:rsid w:val="00DA4DB8"/>
    <w:rsid w:val="00E2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2.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10</cp:revision>
  <dcterms:created xsi:type="dcterms:W3CDTF">2025-02-06T15:53:00Z</dcterms:created>
  <dcterms:modified xsi:type="dcterms:W3CDTF">2025-07-23T12:22:00Z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